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C44D2E">
        <w:rPr>
          <w:rFonts w:cs="Times New Roman"/>
          <w:lang w:val="ru-RU"/>
        </w:rPr>
        <w:t>ю</w:t>
      </w:r>
      <w:r w:rsidR="00840B8C" w:rsidRPr="00724EA1">
        <w:rPr>
          <w:rFonts w:cs="Times New Roman"/>
          <w:lang w:val="ru-RU"/>
        </w:rPr>
        <w:t xml:space="preserve"> </w:t>
      </w:r>
      <w:r w:rsidR="00FE6237" w:rsidRPr="00724EA1">
        <w:rPr>
          <w:rFonts w:cs="Times New Roman"/>
          <w:lang w:val="ru-RU"/>
        </w:rPr>
        <w:t>бизнес-игры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15 </w:t>
      </w:r>
      <w:r w:rsidR="00FE6237" w:rsidRPr="00724EA1">
        <w:rPr>
          <w:rFonts w:cs="Times New Roman"/>
          <w:lang w:val="ru-RU"/>
        </w:rPr>
        <w:t>мая</w:t>
      </w:r>
      <w:r w:rsidRPr="00724EA1">
        <w:rPr>
          <w:rFonts w:cs="Times New Roman"/>
          <w:lang w:val="ru-RU"/>
        </w:rPr>
        <w:t xml:space="preserve"> 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15 </w:t>
      </w:r>
      <w:r w:rsidR="00FE6237" w:rsidRPr="00724EA1">
        <w:rPr>
          <w:rFonts w:cs="Times New Roman"/>
          <w:lang w:val="ru-RU"/>
        </w:rPr>
        <w:t>ма</w:t>
      </w:r>
      <w:r w:rsidRPr="00724EA1">
        <w:rPr>
          <w:rFonts w:cs="Times New Roman"/>
          <w:lang w:val="ru-RU"/>
        </w:rPr>
        <w:t>я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991D59">
              <w:rPr>
                <w:rFonts w:cs="Times New Roman"/>
                <w:lang w:val="ru-RU"/>
              </w:rPr>
              <w:t>ю</w:t>
            </w:r>
            <w:r w:rsidR="00724EA1" w:rsidRPr="00724EA1">
              <w:rPr>
                <w:rFonts w:cs="Times New Roman"/>
                <w:lang w:val="ru-RU"/>
              </w:rPr>
              <w:t xml:space="preserve"> бизнес-игры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724EA1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724EA1" w:rsidRDefault="005030B8" w:rsidP="005030B8"/>
    <w:p w:rsidR="00724EA1" w:rsidRPr="00724EA1" w:rsidRDefault="00991D59" w:rsidP="00724EA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="005030B8" w:rsidRPr="00724EA1">
        <w:rPr>
          <w:b/>
          <w:bCs/>
        </w:rPr>
        <w:t>Наименование и объем услуг</w:t>
      </w:r>
    </w:p>
    <w:p w:rsidR="00FE2E1E" w:rsidRDefault="00FE2E1E" w:rsidP="007B7032">
      <w:pPr>
        <w:jc w:val="both"/>
      </w:pPr>
    </w:p>
    <w:p w:rsidR="007B7032" w:rsidRPr="00724EA1" w:rsidRDefault="00991D59" w:rsidP="007B7032">
      <w:pPr>
        <w:jc w:val="both"/>
      </w:pPr>
      <w:r>
        <w:t>П</w:t>
      </w:r>
      <w:r w:rsidR="007B7032" w:rsidRPr="00724EA1">
        <w:t>роведени</w:t>
      </w:r>
      <w:r>
        <w:t>е</w:t>
      </w:r>
      <w:r w:rsidR="007B7032" w:rsidRPr="00724EA1">
        <w:t xml:space="preserve"> бизнес-игры «Бизнес-</w:t>
      </w:r>
      <w:proofErr w:type="spellStart"/>
      <w:r w:rsidR="007B7032" w:rsidRPr="00724EA1">
        <w:t>квиз</w:t>
      </w:r>
      <w:proofErr w:type="spellEnd"/>
      <w:r w:rsidR="007B7032" w:rsidRPr="00724EA1">
        <w:t>»</w:t>
      </w:r>
      <w:r w:rsidR="00724EA1" w:rsidRPr="00724EA1">
        <w:t>.</w:t>
      </w:r>
    </w:p>
    <w:p w:rsidR="007B7032" w:rsidRPr="00724EA1" w:rsidRDefault="00CB6E1F" w:rsidP="007B7032">
      <w:pPr>
        <w:jc w:val="both"/>
      </w:pPr>
      <w:r w:rsidRPr="00724EA1">
        <w:t xml:space="preserve"> </w:t>
      </w:r>
      <w:r w:rsidR="007B7032" w:rsidRPr="00724EA1">
        <w:t xml:space="preserve">«Игра» проводится 30 мая 2020 г. в онлайн-формате на платформе </w:t>
      </w:r>
      <w:proofErr w:type="spellStart"/>
      <w:r w:rsidR="007B7032" w:rsidRPr="00724EA1">
        <w:rPr>
          <w:lang w:val="en-US"/>
        </w:rPr>
        <w:t>Facecast</w:t>
      </w:r>
      <w:proofErr w:type="spellEnd"/>
      <w:r w:rsidR="007B7032" w:rsidRPr="00724EA1">
        <w:t>.</w:t>
      </w:r>
    </w:p>
    <w:p w:rsidR="00CB6E1F" w:rsidRDefault="00CB6E1F" w:rsidP="007B7032">
      <w:pPr>
        <w:jc w:val="both"/>
        <w:rPr>
          <w:kern w:val="1"/>
        </w:rPr>
      </w:pPr>
    </w:p>
    <w:p w:rsidR="00A666C9" w:rsidRDefault="00A666C9" w:rsidP="00A666C9">
      <w:pPr>
        <w:autoSpaceDE w:val="0"/>
        <w:autoSpaceDN w:val="0"/>
        <w:adjustRightInd w:val="0"/>
        <w:ind w:firstLine="142"/>
      </w:pPr>
      <w:r>
        <w:t xml:space="preserve">Количество участников - </w:t>
      </w:r>
      <w:r w:rsidRPr="002A57DD">
        <w:t xml:space="preserve">не менее </w:t>
      </w:r>
      <w:r w:rsidR="0016210B">
        <w:t>50</w:t>
      </w:r>
      <w:r w:rsidRPr="002A57DD">
        <w:t xml:space="preserve"> слушателей, из них не менее</w:t>
      </w:r>
      <w:r w:rsidR="0016210B">
        <w:t xml:space="preserve"> 15</w:t>
      </w:r>
      <w:r w:rsidRPr="002A57DD">
        <w:t xml:space="preserve"> субъектов малого и среднего предпринимательства Саратовской области.</w:t>
      </w:r>
    </w:p>
    <w:p w:rsidR="00A666C9" w:rsidRDefault="00A666C9" w:rsidP="007B7032">
      <w:pPr>
        <w:jc w:val="both"/>
      </w:pPr>
    </w:p>
    <w:p w:rsidR="007B7032" w:rsidRPr="00724EA1" w:rsidRDefault="007B7032" w:rsidP="007B7032">
      <w:pPr>
        <w:jc w:val="both"/>
      </w:pPr>
      <w:r w:rsidRPr="00724EA1">
        <w:t>Исполнитель обязуется:</w:t>
      </w:r>
    </w:p>
    <w:p w:rsidR="007B7032" w:rsidRPr="00724EA1" w:rsidRDefault="007B7032" w:rsidP="007B7032">
      <w:pPr>
        <w:jc w:val="both"/>
      </w:pPr>
    </w:p>
    <w:p w:rsidR="007B7032" w:rsidRPr="00724EA1" w:rsidRDefault="00991D59" w:rsidP="00991D59">
      <w:pPr>
        <w:jc w:val="both"/>
      </w:pPr>
      <w:r>
        <w:t xml:space="preserve">1. </w:t>
      </w:r>
      <w:r w:rsidR="007B7032" w:rsidRPr="00724EA1">
        <w:t>Подготовить и согласовать с Заказчиком программу трех тематических раундов.</w:t>
      </w:r>
    </w:p>
    <w:p w:rsidR="007B7032" w:rsidRPr="00724EA1" w:rsidRDefault="00630E44" w:rsidP="00630E44">
      <w:pPr>
        <w:jc w:val="both"/>
      </w:pPr>
      <w:r>
        <w:t xml:space="preserve">2. </w:t>
      </w:r>
      <w:r w:rsidR="007B7032" w:rsidRPr="00724EA1">
        <w:t xml:space="preserve">Организовать техническое обеспечение проведения Игры согласно техническому райдеру. </w:t>
      </w:r>
    </w:p>
    <w:p w:rsidR="007B7032" w:rsidRPr="00724EA1" w:rsidRDefault="00630E44" w:rsidP="00630E44">
      <w:pPr>
        <w:jc w:val="both"/>
      </w:pPr>
      <w:r>
        <w:t xml:space="preserve">3. </w:t>
      </w:r>
      <w:r w:rsidR="007B7032" w:rsidRPr="00724EA1">
        <w:t xml:space="preserve">Подготовить макеты презентации и дипломов, </w:t>
      </w:r>
      <w:proofErr w:type="spellStart"/>
      <w:r w:rsidR="007B7032" w:rsidRPr="00724EA1">
        <w:t>брендированные</w:t>
      </w:r>
      <w:proofErr w:type="spellEnd"/>
      <w:r w:rsidR="007B7032" w:rsidRPr="00724EA1">
        <w:t xml:space="preserve"> логотипом Центра «Мой бизнес» и согласовать их с Заказчиком.</w:t>
      </w:r>
    </w:p>
    <w:p w:rsidR="00481DE5" w:rsidRPr="005D2E03" w:rsidRDefault="00481DE5" w:rsidP="00481DE5">
      <w:pPr>
        <w:jc w:val="both"/>
      </w:pPr>
    </w:p>
    <w:sectPr w:rsidR="00481DE5" w:rsidRPr="005D2E03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103826"/>
    <w:rsid w:val="00113750"/>
    <w:rsid w:val="00114298"/>
    <w:rsid w:val="00117463"/>
    <w:rsid w:val="001265ED"/>
    <w:rsid w:val="0013797E"/>
    <w:rsid w:val="00144888"/>
    <w:rsid w:val="0016210B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C7A3D"/>
    <w:rsid w:val="002F1348"/>
    <w:rsid w:val="002F69BD"/>
    <w:rsid w:val="00303403"/>
    <w:rsid w:val="00312FEC"/>
    <w:rsid w:val="003224EB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49EC"/>
    <w:rsid w:val="003F1D06"/>
    <w:rsid w:val="004129B4"/>
    <w:rsid w:val="00416C68"/>
    <w:rsid w:val="00417FBC"/>
    <w:rsid w:val="004312E1"/>
    <w:rsid w:val="00460448"/>
    <w:rsid w:val="004653E1"/>
    <w:rsid w:val="00481DE5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30E44"/>
    <w:rsid w:val="00637E27"/>
    <w:rsid w:val="006521F5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1BDC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76972"/>
    <w:rsid w:val="009850ED"/>
    <w:rsid w:val="00991D59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66C9"/>
    <w:rsid w:val="00A848B8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4D2E"/>
    <w:rsid w:val="00C47427"/>
    <w:rsid w:val="00C507C4"/>
    <w:rsid w:val="00C53901"/>
    <w:rsid w:val="00C5621A"/>
    <w:rsid w:val="00C60BE5"/>
    <w:rsid w:val="00C66257"/>
    <w:rsid w:val="00C84086"/>
    <w:rsid w:val="00C85FA7"/>
    <w:rsid w:val="00C95578"/>
    <w:rsid w:val="00CA353D"/>
    <w:rsid w:val="00CA43C5"/>
    <w:rsid w:val="00CA6939"/>
    <w:rsid w:val="00CB6E1F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2E1E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AD79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1426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68</cp:revision>
  <cp:lastPrinted>2020-05-26T10:40:00Z</cp:lastPrinted>
  <dcterms:created xsi:type="dcterms:W3CDTF">2020-05-12T07:50:00Z</dcterms:created>
  <dcterms:modified xsi:type="dcterms:W3CDTF">2020-06-16T13:40:00Z</dcterms:modified>
</cp:coreProperties>
</file>